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EA56AF" w14:textId="19392CAA" w:rsidR="009E208E" w:rsidRDefault="009E208E" w:rsidP="009E208E">
      <w:pPr>
        <w:spacing w:after="40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41D9E3E" wp14:editId="6EF57017">
                <wp:simplePos x="0" y="0"/>
                <wp:positionH relativeFrom="column">
                  <wp:posOffset>-294156</wp:posOffset>
                </wp:positionH>
                <wp:positionV relativeFrom="paragraph">
                  <wp:posOffset>476724</wp:posOffset>
                </wp:positionV>
                <wp:extent cx="655093" cy="464024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093" cy="4640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19D428" w14:textId="0FDFD69E" w:rsidR="009E208E" w:rsidRPr="009E208E" w:rsidRDefault="009E208E">
                            <w:pPr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1D9E3E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-23.15pt;margin-top:37.55pt;width:51.6pt;height:36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CU6egIAAFMFAAAOAAAAZHJzL2Uyb0RvYy54bWysVN9P2zAQfp+0/8Hy+0jbFRgVKepATJMQ&#10;oMHEs+vYbTTb59luk+6v585JSsf2wrSXxL5fvvvuuzu/aK1hWxViDa7k46MRZ8pJqGq3Kvn3x+sP&#10;nziLSbhKGHCq5DsV+cX8/bvzxs/UBNZgKhUYBnFx1viSr1Pys6KIcq2siEfglUOlhmBFwmtYFVUQ&#10;DUa3ppiMRidFA6HyAaSKEaVXnZLPc3ytlUx3WkeVmCk55pbyN+Tvkr7F/FzMVkH4dS37NMQ/ZGFF&#10;7fDRfagrkQTbhPqPULaWASLodCTBFqB1LVWuAasZj15V87AWXuVaEJzo9zDF/xdW3m7vA6urkp9y&#10;5oTFFj2qNrHP0LJTQqfxcYZGDx7NUoti7PIgjyikolsdLP2xHIZ6xHm3x5aCSRSeHB+Pzj5yJlE1&#10;PZmOJlOKUrw4+xDTFwWW0aHkAVuXERXbm5g608GE3nJwXRuT22fcbwKMSZKCMu8yzKe0M4rsjPum&#10;NFacEyVBlGG1vDSBdbRA3mIBAzlyMHQgQ40PvtG3dyFvldn4Rv+9U34fXNr729pByADlWVFUwFYg&#10;y6sfuT+YuO7sByg6AAiL1C7bvrVLqHbY2QDdZEQvr2vE/0bEdC8CjgJigeOd7vCjDTQlh/7E2RrC&#10;r7/JyR4ZilrOGhytksefGxEUZ+arQ+6ejadTmsV8mR6fTvASDjXLQ43b2EvAusa4SLzMR7JPZjjq&#10;APYJt8CCXkWVcBLfLnkajpep6yxuEakWi2yE0+dFunEPXlJogpfY9dg+ieB7Cibk7i0MQyhmr5jY&#10;2ZKng8Umga4zTQngDtUeeJzcTPR+y9BqOLxnq5ddOH8GAAD//wMAUEsDBBQABgAIAAAAIQDqeFwA&#10;3gAAAAkBAAAPAAAAZHJzL2Rvd25yZXYueG1sTI/BTsMwEETvSPyDtUjcWrslCW2IUyEQV1ALrcTN&#10;jbdJRLyOYrcJf89yguNqnmbeFpvJdeKCQ2g9aVjMFQikytuWag0f7y+zFYgQDVnTeUIN3xhgU15f&#10;FSa3fqQtXnaxFlxCITcamhj7XMpQNehMmPseibOTH5yJfA61tIMZudx1cqlUJp1piRca0+NTg9XX&#10;7uw07F9Pn4dEvdXPLu1HPylJbi21vr2ZHh9ARJziHwy/+qwOJTsd/ZlsEJ2GWZLdMarhPl2AYCDN&#10;1iCODCarJciykP8/KH8AAAD//wMAUEsBAi0AFAAGAAgAAAAhALaDOJL+AAAA4QEAABMAAAAAAAAA&#10;AAAAAAAAAAAAAFtDb250ZW50X1R5cGVzXS54bWxQSwECLQAUAAYACAAAACEAOP0h/9YAAACUAQAA&#10;CwAAAAAAAAAAAAAAAAAvAQAAX3JlbHMvLnJlbHNQSwECLQAUAAYACAAAACEA4CwlOnoCAABTBQAA&#10;DgAAAAAAAAAAAAAAAAAuAgAAZHJzL2Uyb0RvYy54bWxQSwECLQAUAAYACAAAACEA6nhcAN4AAAAJ&#10;AQAADwAAAAAAAAAAAAAAAADUBAAAZHJzL2Rvd25yZXYueG1sUEsFBgAAAAAEAAQA8wAAAN8FAAAA&#10;AA==&#10;" filled="f" stroked="f">
                <v:textbox>
                  <w:txbxContent>
                    <w:p w14:paraId="1C19D428" w14:textId="0FDFD69E" w:rsidR="009E208E" w:rsidRPr="009E208E" w:rsidRDefault="009E208E">
                      <w:pPr>
                        <w:rPr>
                          <w:color w:val="FFFFFF" w:themeColor="background1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FF4860" wp14:editId="41733140">
                <wp:simplePos x="0" y="0"/>
                <wp:positionH relativeFrom="column">
                  <wp:posOffset>-450376</wp:posOffset>
                </wp:positionH>
                <wp:positionV relativeFrom="paragraph">
                  <wp:posOffset>395785</wp:posOffset>
                </wp:positionV>
                <wp:extent cx="7540388" cy="0"/>
                <wp:effectExtent l="0" t="0" r="0" b="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40388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FB4CB2" id="Straight Connector 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45pt,31.15pt" to="558.3pt,3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pXFHgIAAKwEAAAOAAAAZHJzL2Uyb0RvYy54bWysVMmS0zAQvVPFP6h0J05CAoMrzhwShgsF&#10;KQY+oKPFVqGtJE2c/D0t2U5YLgzFRdbS23v92pv7s9HkJEJUzjZ0MZtTIixzXNm2od++Pry6oyQm&#10;sBy0s6KhFxHp/fbli03va7F0ndNcBIJBbKx739AuJV9XVWSdMBBnzguLj9IFAwmPoa14gB6jG10t&#10;5/M3Ve8C98ExESPe7odHui3xpRQsfZYyikR0Q7G2VNZQ1mNeq+0G6jaA7xQby4B/qMKAspj0GmoP&#10;CchTUH+EMooFF51MM+ZM5aRUTBQMiGYx/w3NYwdeFCxITvRXmuL/C8s+nQ6BKN7QFSUWDLboMQVQ&#10;bZfIzlmLBLpAVpmn3scazXf2EMZT9IeQQZ9lMPmLcMi5cHu5civOiTC8fLtezV/foRrY9FbdHH2I&#10;6YNwhuRNQ7WyGTbUcPoYEyZD08kkX2tL+oa+Wy/XGA5QNVJDwq3xiCPalhLQLcqRpVDCRKcVf1Ba&#10;Z+ciLbHTgZwARcG/LzI4zPCLVU63h9iNRrgbpBLck+VoD3UngL+3nKSLR9IsqpvmqozglGiB2fOu&#10;WCZQ+m8ssQZtsZRM9EBt2aWLFgPqL0JiqwrDA5LQHjOQQc84cKjwSdUlGDpkQ4nQn+k7umRvUcbo&#10;mf5Xp5Lf2XT1N8q6sS15yG+dSOepE3Kwn6gYCMhcHB2/FPUVjnAkSuPG8c0z9/O5uN9+MtsfAAAA&#10;//8DAFBLAwQUAAYACAAAACEAXDK2TN8AAAAKAQAADwAAAGRycy9kb3ducmV2LnhtbEyPwU7DMAyG&#10;70i8Q2QkLmhLO1CB0nRCICQEh42CdvYa01ZtnNJkW3h7MnGAo+1Pv7+/WAYziD1NrrOsIJ0nIIhr&#10;qztuFHy8P81uQDiPrHGwTAq+ycGyPD0pMNf2wG+0r3wjYgi7HBW03o+5lK5uyaCb25E43j7tZNDH&#10;cWqknvAQw80gF0mSSYMdxw8tjvTQUt1XO6Pg8WtdrS9eNxpX/ebq+aVvV4GCUudn4f4OhKfg/2A4&#10;6kd1KKPT1u5YOzEomF0ntxFVkC0uQRyBNM0yENvfjSwL+b9C+QMAAP//AwBQSwECLQAUAAYACAAA&#10;ACEAtoM4kv4AAADhAQAAEwAAAAAAAAAAAAAAAAAAAAAAW0NvbnRlbnRfVHlwZXNdLnhtbFBLAQIt&#10;ABQABgAIAAAAIQA4/SH/1gAAAJQBAAALAAAAAAAAAAAAAAAAAC8BAABfcmVscy8ucmVsc1BLAQIt&#10;ABQABgAIAAAAIQCwvpXFHgIAAKwEAAAOAAAAAAAAAAAAAAAAAC4CAABkcnMvZTJvRG9jLnhtbFBL&#10;AQItABQABgAIAAAAIQBcMrZM3wAAAAoBAAAPAAAAAAAAAAAAAAAAAHgEAABkcnMvZG93bnJldi54&#10;bWxQSwUGAAAAAAQABADzAAAAhAUAAAAA&#10;" strokecolor="black [3200]">
                <v:stroke dashstyle="dash"/>
              </v:line>
            </w:pict>
          </mc:Fallback>
        </mc:AlternateContent>
      </w:r>
      <w:r w:rsidRPr="009E208E">
        <w:rPr>
          <w:b/>
          <w:bCs/>
          <w:sz w:val="36"/>
          <w:szCs w:val="36"/>
        </w:rPr>
        <w:t xml:space="preserve">Roll No: 1021 </w:t>
      </w:r>
      <w:r w:rsidRPr="009E208E">
        <w:rPr>
          <w:b/>
          <w:bCs/>
          <w:sz w:val="36"/>
          <w:szCs w:val="36"/>
        </w:rPr>
        <w:tab/>
      </w:r>
      <w:r w:rsidRPr="009E208E">
        <w:rPr>
          <w:b/>
          <w:bCs/>
          <w:sz w:val="36"/>
          <w:szCs w:val="36"/>
        </w:rPr>
        <w:tab/>
      </w:r>
      <w:r w:rsidRPr="009E208E">
        <w:rPr>
          <w:b/>
          <w:bCs/>
          <w:sz w:val="36"/>
          <w:szCs w:val="36"/>
        </w:rPr>
        <w:tab/>
      </w:r>
      <w:r w:rsidRPr="009E208E">
        <w:rPr>
          <w:b/>
          <w:bCs/>
          <w:sz w:val="36"/>
          <w:szCs w:val="36"/>
        </w:rPr>
        <w:tab/>
        <w:t xml:space="preserve">Practical: 1   </w:t>
      </w:r>
      <w:r w:rsidRPr="009E208E">
        <w:rPr>
          <w:b/>
          <w:bCs/>
          <w:sz w:val="36"/>
          <w:szCs w:val="36"/>
        </w:rPr>
        <w:tab/>
      </w:r>
      <w:r w:rsidRPr="009E208E">
        <w:rPr>
          <w:b/>
          <w:bCs/>
          <w:sz w:val="36"/>
          <w:szCs w:val="36"/>
        </w:rPr>
        <w:tab/>
        <w:t xml:space="preserve">      </w:t>
      </w:r>
      <w:r>
        <w:rPr>
          <w:b/>
          <w:bCs/>
          <w:sz w:val="36"/>
          <w:szCs w:val="36"/>
        </w:rPr>
        <w:t xml:space="preserve">         </w:t>
      </w:r>
      <w:r w:rsidRPr="009E208E">
        <w:rPr>
          <w:b/>
          <w:bCs/>
          <w:sz w:val="36"/>
          <w:szCs w:val="36"/>
        </w:rPr>
        <w:t>TCSCCS0105P</w:t>
      </w:r>
    </w:p>
    <w:p w14:paraId="221E8B55" w14:textId="0AF056CB" w:rsidR="00ED1A4C" w:rsidRPr="00761A50" w:rsidRDefault="00761A50" w:rsidP="00761A50">
      <w:pPr>
        <w:shd w:val="clear" w:color="auto" w:fill="3B5998"/>
        <w:jc w:val="center"/>
        <w:rPr>
          <w:rFonts w:ascii="Roboto" w:hAnsi="Roboto"/>
          <w:color w:val="FFFFFF" w:themeColor="background1"/>
          <w:sz w:val="40"/>
          <w:szCs w:val="40"/>
        </w:rPr>
      </w:pPr>
      <w:proofErr w:type="gramStart"/>
      <w:r w:rsidRPr="00761A50">
        <w:rPr>
          <w:b/>
          <w:bCs/>
          <w:color w:val="FFFFFF" w:themeColor="background1"/>
          <w:sz w:val="40"/>
          <w:szCs w:val="40"/>
        </w:rPr>
        <w:t>Aim :</w:t>
      </w:r>
      <w:proofErr w:type="gramEnd"/>
      <w:r w:rsidRPr="00761A50">
        <w:rPr>
          <w:b/>
          <w:bCs/>
          <w:color w:val="FFFFFF" w:themeColor="background1"/>
          <w:sz w:val="40"/>
          <w:szCs w:val="40"/>
        </w:rPr>
        <w:t xml:space="preserve"> Design a Webpage that makes use of :</w:t>
      </w:r>
    </w:p>
    <w:p w14:paraId="4B9E6766" w14:textId="1DDD3A4D" w:rsidR="00ED1A4C" w:rsidRDefault="00ED1A4C" w:rsidP="00ED1A4C">
      <w:pPr>
        <w:rPr>
          <w:rFonts w:ascii="Roboto" w:hAnsi="Roboto"/>
          <w:sz w:val="32"/>
          <w:szCs w:val="32"/>
        </w:rPr>
      </w:pPr>
      <w:r w:rsidRPr="00ED1A4C">
        <w:rPr>
          <w:rFonts w:ascii="Roboto" w:hAnsi="Roboto"/>
          <w:sz w:val="32"/>
          <w:szCs w:val="32"/>
        </w:rPr>
        <w:t>A. Document Structure Tags</w:t>
      </w:r>
      <w:proofErr w:type="gramStart"/>
      <w:r w:rsidRPr="00ED1A4C">
        <w:rPr>
          <w:rFonts w:ascii="Roboto" w:hAnsi="Roboto"/>
          <w:sz w:val="32"/>
          <w:szCs w:val="32"/>
        </w:rPr>
        <w:tab/>
        <w:t xml:space="preserve">  </w:t>
      </w:r>
      <w:r>
        <w:rPr>
          <w:rFonts w:ascii="Roboto" w:hAnsi="Roboto"/>
          <w:sz w:val="32"/>
          <w:szCs w:val="32"/>
        </w:rPr>
        <w:tab/>
      </w:r>
      <w:proofErr w:type="gramEnd"/>
      <w:r>
        <w:rPr>
          <w:rFonts w:ascii="Roboto" w:hAnsi="Roboto"/>
          <w:sz w:val="32"/>
          <w:szCs w:val="32"/>
        </w:rPr>
        <w:tab/>
      </w:r>
      <w:r w:rsidRPr="00ED1A4C">
        <w:rPr>
          <w:rFonts w:ascii="Roboto" w:hAnsi="Roboto"/>
          <w:sz w:val="32"/>
          <w:szCs w:val="32"/>
        </w:rPr>
        <w:t>B. Various Text Formatting Tags</w:t>
      </w:r>
    </w:p>
    <w:p w14:paraId="52F0F16B" w14:textId="157FE86B" w:rsidR="00ED1A4C" w:rsidRDefault="00ED1A4C" w:rsidP="00ED1A4C">
      <w:pPr>
        <w:spacing w:before="100" w:beforeAutospacing="1" w:after="360"/>
        <w:rPr>
          <w:rFonts w:ascii="Roboto" w:hAnsi="Roboto"/>
          <w:sz w:val="32"/>
          <w:szCs w:val="32"/>
        </w:rPr>
      </w:pPr>
      <w:r>
        <w:rPr>
          <w:rFonts w:ascii="Roboto" w:hAnsi="Roboto"/>
          <w:sz w:val="32"/>
          <w:szCs w:val="32"/>
        </w:rPr>
        <w:t>C. List Tags</w:t>
      </w:r>
      <w:r>
        <w:rPr>
          <w:rFonts w:ascii="Roboto" w:hAnsi="Roboto"/>
          <w:sz w:val="32"/>
          <w:szCs w:val="32"/>
        </w:rPr>
        <w:tab/>
      </w:r>
      <w:r>
        <w:rPr>
          <w:rFonts w:ascii="Roboto" w:hAnsi="Roboto"/>
          <w:sz w:val="32"/>
          <w:szCs w:val="32"/>
        </w:rPr>
        <w:tab/>
      </w:r>
      <w:r>
        <w:rPr>
          <w:rFonts w:ascii="Roboto" w:hAnsi="Roboto"/>
          <w:sz w:val="32"/>
          <w:szCs w:val="32"/>
        </w:rPr>
        <w:tab/>
      </w:r>
      <w:r>
        <w:rPr>
          <w:rFonts w:ascii="Roboto" w:hAnsi="Roboto"/>
          <w:sz w:val="32"/>
          <w:szCs w:val="32"/>
        </w:rPr>
        <w:tab/>
      </w:r>
      <w:r>
        <w:rPr>
          <w:rFonts w:ascii="Roboto" w:hAnsi="Roboto"/>
          <w:sz w:val="32"/>
          <w:szCs w:val="32"/>
        </w:rPr>
        <w:tab/>
      </w:r>
      <w:r>
        <w:rPr>
          <w:rFonts w:ascii="Roboto" w:hAnsi="Roboto"/>
          <w:sz w:val="32"/>
          <w:szCs w:val="32"/>
        </w:rPr>
        <w:tab/>
        <w:t xml:space="preserve">D. Image and Image Maps </w:t>
      </w:r>
    </w:p>
    <w:p w14:paraId="511D576C" w14:textId="6DAF97EF" w:rsidR="00ED1A4C" w:rsidRPr="00FC5F39" w:rsidRDefault="00ED1A4C" w:rsidP="007A49F0">
      <w:pPr>
        <w:shd w:val="clear" w:color="auto" w:fill="3B5998"/>
        <w:spacing w:after="0"/>
        <w:jc w:val="center"/>
        <w:rPr>
          <w:rFonts w:ascii="Roboto" w:hAnsi="Roboto"/>
          <w:b/>
          <w:bCs/>
          <w:color w:val="FFFFFF" w:themeColor="background1"/>
          <w:sz w:val="40"/>
          <w:szCs w:val="40"/>
        </w:rPr>
      </w:pPr>
      <w:r w:rsidRPr="00FC5F39">
        <w:rPr>
          <w:rFonts w:ascii="Roboto" w:hAnsi="Roboto"/>
          <w:b/>
          <w:bCs/>
          <w:color w:val="FFFFFF" w:themeColor="background1"/>
          <w:sz w:val="40"/>
          <w:szCs w:val="40"/>
        </w:rPr>
        <w:t>Source Code</w:t>
      </w:r>
    </w:p>
    <w:p w14:paraId="0AADCBDD" w14:textId="2851448D" w:rsidR="00057196" w:rsidRDefault="00057196" w:rsidP="00ED1A4C">
      <w:pPr>
        <w:rPr>
          <w:rFonts w:ascii="Roboto" w:hAnsi="Roboto"/>
          <w:sz w:val="32"/>
          <w:szCs w:val="32"/>
        </w:rPr>
      </w:pPr>
    </w:p>
    <w:p w14:paraId="0DB8ECF4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&lt;!DOCTYPE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html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A671181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&lt;html&gt;</w:t>
      </w:r>
    </w:p>
    <w:p w14:paraId="2F173E12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9B4FD36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&lt;head&gt;</w:t>
      </w:r>
    </w:p>
    <w:p w14:paraId="1F62D972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&lt;title&gt;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Practical 1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14:paraId="2E3CBDEC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&lt;/head&gt;</w:t>
      </w:r>
    </w:p>
    <w:p w14:paraId="6B4EDE36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BAFAD26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&lt;body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"background-image: url(./images/mainBg.jpg</w:t>
      </w:r>
      <w:proofErr w:type="gramStart"/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);background</w:t>
      </w:r>
      <w:proofErr w:type="gramEnd"/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-repeat: no-repeat; background-attachment: fixed;  </w:t>
      </w:r>
    </w:p>
    <w:p w14:paraId="2D925FDA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background-size: cover;"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373E7E3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761A50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093EA6B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"font-size: 50</w:t>
      </w:r>
      <w:proofErr w:type="gramStart"/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px;color</w:t>
      </w:r>
      <w:proofErr w:type="gramEnd"/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: white;"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Practical 1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&lt;/h1&gt;</w:t>
      </w:r>
    </w:p>
    <w:p w14:paraId="75950DD8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761A50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24104C9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"display: flex"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36193D2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"font-size: xx-</w:t>
      </w:r>
      <w:proofErr w:type="gramStart"/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large;background</w:t>
      </w:r>
      <w:proofErr w:type="gramEnd"/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-color: #ebebeb;margin: 30px;font-family: cursive;padding:30px"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170C26C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761A50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DDF68A0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This is example of Bold Tag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&lt;/b&gt;</w:t>
      </w:r>
    </w:p>
    <w:p w14:paraId="6EBD8F39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14:paraId="792C7A62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This is example of italic Tag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A600B65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14:paraId="11A1FD08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&lt;u&gt;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This is example of underline Tag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&lt;/u&gt;</w:t>
      </w:r>
    </w:p>
    <w:p w14:paraId="0E74DF7F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14:paraId="34AEB878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This is example of strike Tag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&lt;/s&gt;</w:t>
      </w:r>
    </w:p>
    <w:p w14:paraId="2DE7A950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proofErr w:type="gramStart"/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Water :</w:t>
      </w:r>
      <w:proofErr w:type="gramEnd"/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H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&lt;sub&gt;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&lt;/sub&gt;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2B57341C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Todays </w:t>
      </w:r>
      <w:proofErr w:type="gramStart"/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Date :</w:t>
      </w:r>
      <w:proofErr w:type="gramEnd"/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14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&lt;sup&gt;</w:t>
      </w:r>
      <w:proofErr w:type="spellStart"/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th</w:t>
      </w:r>
      <w:proofErr w:type="spellEnd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&lt;/sup&gt;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Oct 2020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4B76EC0A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761A50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C4A1B9E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32124A06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"display: </w:t>
      </w:r>
      <w:proofErr w:type="gramStart"/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flex;font</w:t>
      </w:r>
      <w:proofErr w:type="gramEnd"/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-size: xx-large;background-color: #ebebeb;margin: 30px;font-family: Arial;padding:30px"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2AEA8EB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"margin-right: 100px;"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192DF98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&lt;h2&gt;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Unordered List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&lt;/h2&gt;</w:t>
      </w:r>
    </w:p>
    <w:p w14:paraId="7A9881BD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&lt;ul&gt;</w:t>
      </w:r>
    </w:p>
    <w:p w14:paraId="47B63759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Item 1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34763C8E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item 2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36FDEAA7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item 3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461FE50E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Item 1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50A32280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item 2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1D6F6F3B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item 3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570ADF08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&lt;/ul&gt;</w:t>
      </w:r>
    </w:p>
    <w:p w14:paraId="571B2360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4729022D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"margin-right: 100px;"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B454C32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&lt;h2&gt;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Ordered List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&lt;/h2&gt;</w:t>
      </w:r>
    </w:p>
    <w:p w14:paraId="7C88D774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ol</w:t>
      </w:r>
      <w:proofErr w:type="spellEnd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8BE6D4F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Item 1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2C744665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Item 2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03BD4A3E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Item 3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0FD5CCD2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ol</w:t>
      </w:r>
      <w:proofErr w:type="spellEnd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81F52C8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04B788DE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&lt;div&gt;</w:t>
      </w:r>
    </w:p>
    <w:p w14:paraId="100A67B2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&lt;h2&gt;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Nested List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&lt;/h2&gt;</w:t>
      </w:r>
    </w:p>
    <w:p w14:paraId="7A38D03B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ol</w:t>
      </w:r>
      <w:proofErr w:type="spellEnd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0996CF4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Item 1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48F5C0DB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Item 2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16F460E9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&lt;ul&gt;</w:t>
      </w:r>
    </w:p>
    <w:p w14:paraId="38368BD5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Item 1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1F9F4545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item 2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3C312835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item 3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44E03F50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&lt;/ul&gt;</w:t>
      </w:r>
    </w:p>
    <w:p w14:paraId="69E9B388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Item 3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45994F95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ol</w:t>
      </w:r>
      <w:proofErr w:type="spellEnd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58EE58A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7608B3E0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46E982EC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07507CF7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761A50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5D6D26B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&lt;h2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"font-size: 50</w:t>
      </w:r>
      <w:proofErr w:type="gramStart"/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px;color</w:t>
      </w:r>
      <w:proofErr w:type="gramEnd"/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: white;"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Image Tag Example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&lt;/h2&gt;</w:t>
      </w:r>
    </w:p>
    <w:p w14:paraId="0D531FAD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761A50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8F2EA4B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"display: flex; background-color: </w:t>
      </w:r>
      <w:proofErr w:type="gramStart"/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bisque;margin</w:t>
      </w:r>
      <w:proofErr w:type="gramEnd"/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: 30px; padding:30px"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A130CCC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&lt;img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"./images/random0.jpg"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alt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"Just a Random Image from internet"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height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"420"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"420"</w:t>
      </w:r>
    </w:p>
    <w:p w14:paraId="37DEC7E0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"padding: 10px;"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14:paraId="78A6A713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&lt;img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"./images/random1.jpg"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alt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"Just a Random Image from internet"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height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"420"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"420"</w:t>
      </w:r>
    </w:p>
    <w:p w14:paraId="2C6487C7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"padding: 10px;"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14:paraId="27B9AB25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&lt;img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"./images/random2.jpg"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alt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"Just a Random Image from internet"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height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"420"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"420"</w:t>
      </w:r>
    </w:p>
    <w:p w14:paraId="18E779B8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"padding: 10px;"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14:paraId="03354211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&lt;img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"./images/random0.jpg"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alt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"Just a Random Image from internet"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height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"420"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"420"</w:t>
      </w:r>
    </w:p>
    <w:p w14:paraId="2D343ED3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"padding: 10px;"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14:paraId="485AE46B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61F9BD74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761A50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4E5EA26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&lt;h2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"font-size: 50</w:t>
      </w:r>
      <w:proofErr w:type="gramStart"/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px;color</w:t>
      </w:r>
      <w:proofErr w:type="gramEnd"/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: white;"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Image Map Example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&lt;/h2&gt;</w:t>
      </w:r>
    </w:p>
    <w:p w14:paraId="435499EF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FA22F68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&lt;img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"./images/random3.jpg"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alt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"ImageR"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height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"833"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"1280"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usemap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"#mainMap"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"border: 20px solid #ebebeb;"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14:paraId="2C016A7F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D5F4913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&lt;map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mainMap</w:t>
      </w:r>
      <w:proofErr w:type="spellEnd"/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B834DEB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&lt;area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shape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"rect"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coords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"418,418,878,70"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alt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"Laptop"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"https://www.apple.com/in/macbook-air/"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7511F6A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&lt;area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shape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"circle"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coords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"284,250,54"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alt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"Lens"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"https://www.sony.co.in/electronics/lenses/t/camera-lenses"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E2F06B0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&lt;area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shape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"rect"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coords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"405,480,932,816"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alt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"Wacom"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"https://www.wacom.com/en-in"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D207E54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&lt;area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shape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"rect"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coords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"256,415,389,633"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alt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"Wacom"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"https://www.amazon.in/Apple-iPhone-Black-32GB-Storage/dp/B01LZKSVRB"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29B4809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&lt;area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shape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"rect"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coords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"1023,504,1256,773"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alt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"Wacom"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61A5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61A5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"https://www.xbox.com/en-IN/accessories"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A277436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&lt;/map&gt;</w:t>
      </w:r>
    </w:p>
    <w:p w14:paraId="66A207AB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761A50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10D12F8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1D9DAADC" w14:textId="77777777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14:paraId="50BF8D91" w14:textId="51416474" w:rsidR="00761A50" w:rsidRPr="00761A50" w:rsidRDefault="00761A50" w:rsidP="00761A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61A5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14:paraId="1E2A2C1F" w14:textId="77777777" w:rsidR="00ED1A4C" w:rsidRDefault="00ED1A4C" w:rsidP="00ED1A4C">
      <w:pPr>
        <w:rPr>
          <w:rFonts w:ascii="Roboto" w:hAnsi="Roboto"/>
          <w:sz w:val="32"/>
          <w:szCs w:val="32"/>
        </w:rPr>
      </w:pPr>
    </w:p>
    <w:p w14:paraId="5E4197AD" w14:textId="568C0FE5" w:rsidR="00ED1A4C" w:rsidRPr="00FC5F39" w:rsidRDefault="00ED1A4C" w:rsidP="00FC5F39">
      <w:pPr>
        <w:shd w:val="clear" w:color="auto" w:fill="3B5998"/>
        <w:jc w:val="center"/>
        <w:rPr>
          <w:rFonts w:ascii="Roboto" w:hAnsi="Roboto"/>
          <w:b/>
          <w:bCs/>
          <w:color w:val="FFFFFF" w:themeColor="background1"/>
          <w:sz w:val="40"/>
          <w:szCs w:val="40"/>
        </w:rPr>
      </w:pPr>
      <w:r w:rsidRPr="00FC5F39">
        <w:rPr>
          <w:rFonts w:ascii="Roboto" w:hAnsi="Roboto"/>
          <w:b/>
          <w:bCs/>
          <w:color w:val="FFFFFF" w:themeColor="background1"/>
          <w:sz w:val="40"/>
          <w:szCs w:val="40"/>
        </w:rPr>
        <w:t>Output</w:t>
      </w:r>
    </w:p>
    <w:p w14:paraId="7D8BCA46" w14:textId="4DD97DCB" w:rsidR="009E208E" w:rsidRDefault="00761A50" w:rsidP="009E208E">
      <w:pPr>
        <w:spacing w:after="40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DE10F7C" wp14:editId="3760995E">
            <wp:extent cx="6645910" cy="37382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A512" w14:textId="69DE3D2B" w:rsidR="000503E3" w:rsidRDefault="000503E3" w:rsidP="009E208E">
      <w:pPr>
        <w:spacing w:after="40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5BFF825" wp14:editId="3DCC84AE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99DA" w14:textId="126FD890" w:rsidR="000503E3" w:rsidRPr="009E208E" w:rsidRDefault="000503E3" w:rsidP="009E208E">
      <w:pPr>
        <w:spacing w:after="40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7D3D4D7" wp14:editId="2B2A8F4D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03E3" w:rsidRPr="009E208E" w:rsidSect="00B22B7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06E13E" w14:textId="77777777" w:rsidR="00D43ED5" w:rsidRDefault="00D43ED5" w:rsidP="00EA2EE0">
      <w:pPr>
        <w:spacing w:after="0" w:line="240" w:lineRule="auto"/>
      </w:pPr>
      <w:r>
        <w:separator/>
      </w:r>
    </w:p>
  </w:endnote>
  <w:endnote w:type="continuationSeparator" w:id="0">
    <w:p w14:paraId="2DDF828A" w14:textId="77777777" w:rsidR="00D43ED5" w:rsidRDefault="00D43ED5" w:rsidP="00EA2E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FD6BB3" w14:textId="77777777" w:rsidR="00D43ED5" w:rsidRDefault="00D43ED5" w:rsidP="00EA2EE0">
      <w:pPr>
        <w:spacing w:after="0" w:line="240" w:lineRule="auto"/>
      </w:pPr>
      <w:r>
        <w:separator/>
      </w:r>
    </w:p>
  </w:footnote>
  <w:footnote w:type="continuationSeparator" w:id="0">
    <w:p w14:paraId="17E40329" w14:textId="77777777" w:rsidR="00D43ED5" w:rsidRDefault="00D43ED5" w:rsidP="00EA2E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14F2BE4"/>
    <w:multiLevelType w:val="hybridMultilevel"/>
    <w:tmpl w:val="E28EF440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EE0"/>
    <w:rsid w:val="000503E3"/>
    <w:rsid w:val="00057196"/>
    <w:rsid w:val="002B79FC"/>
    <w:rsid w:val="00483AF3"/>
    <w:rsid w:val="00616A61"/>
    <w:rsid w:val="00653009"/>
    <w:rsid w:val="00761A50"/>
    <w:rsid w:val="007A49F0"/>
    <w:rsid w:val="009E208E"/>
    <w:rsid w:val="00B22B7F"/>
    <w:rsid w:val="00BC6B31"/>
    <w:rsid w:val="00D43ED5"/>
    <w:rsid w:val="00EA2EE0"/>
    <w:rsid w:val="00ED1A4C"/>
    <w:rsid w:val="00FC5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ADDDC0"/>
  <w15:chartTrackingRefBased/>
  <w15:docId w15:val="{DA21B2A1-5F2F-41A9-B96B-F0716EC548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A2E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2EE0"/>
  </w:style>
  <w:style w:type="paragraph" w:styleId="Footer">
    <w:name w:val="footer"/>
    <w:basedOn w:val="Normal"/>
    <w:link w:val="FooterChar"/>
    <w:uiPriority w:val="99"/>
    <w:unhideWhenUsed/>
    <w:rsid w:val="00EA2E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2EE0"/>
  </w:style>
  <w:style w:type="paragraph" w:styleId="ListParagraph">
    <w:name w:val="List Paragraph"/>
    <w:basedOn w:val="Normal"/>
    <w:uiPriority w:val="34"/>
    <w:qFormat/>
    <w:rsid w:val="00ED1A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504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79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5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74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46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90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81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9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4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1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7E2754-3539-4A7F-8856-A2EDD38CB2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</Pages>
  <Words>521</Words>
  <Characters>2975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Chandan y</dc:creator>
  <cp:keywords/>
  <dc:description/>
  <cp:lastModifiedBy>Chandan y</cp:lastModifiedBy>
  <cp:revision>7</cp:revision>
  <cp:lastPrinted>2020-10-20T08:52:00Z</cp:lastPrinted>
  <dcterms:created xsi:type="dcterms:W3CDTF">2020-10-14T08:35:00Z</dcterms:created>
  <dcterms:modified xsi:type="dcterms:W3CDTF">2020-10-20T08:52:00Z</dcterms:modified>
</cp:coreProperties>
</file>